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78" w:rsidRPr="00823F78" w:rsidRDefault="00823F78" w:rsidP="00823F78">
      <w:pPr>
        <w:spacing w:after="300" w:line="348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23F78" w:rsidRPr="00823F78" w:rsidRDefault="00823F78" w:rsidP="00823F78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</w:p>
    <w:p w:rsidR="00823F78" w:rsidRPr="00823F78" w:rsidRDefault="00823F78" w:rsidP="00823F78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Pr="00823F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proofErr w:type="spellStart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нформаційної</w:t>
      </w:r>
      <w:proofErr w:type="spellEnd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</w:t>
      </w:r>
      <w:proofErr w:type="spellEnd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proofErr w:type="gramStart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іністративної</w:t>
      </w:r>
      <w:proofErr w:type="spellEnd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Державного земельного кадастру </w:t>
      </w:r>
      <w:proofErr w:type="spellStart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межі</w:t>
      </w:r>
      <w:proofErr w:type="spellEnd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яку </w:t>
      </w:r>
      <w:proofErr w:type="spellStart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поширюються</w:t>
      </w:r>
      <w:proofErr w:type="spellEnd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</w:t>
      </w:r>
      <w:proofErr w:type="spellStart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суборенди</w:t>
      </w:r>
      <w:proofErr w:type="spellEnd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сервітуту</w:t>
      </w:r>
      <w:proofErr w:type="spellEnd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23F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</w:t>
      </w:r>
      <w:proofErr w:type="spellStart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видачею</w:t>
      </w:r>
      <w:proofErr w:type="spellEnd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витягу</w:t>
      </w:r>
      <w:proofErr w:type="spellEnd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24"/>
      </w:tblGrid>
      <w:tr w:rsidR="00823F78" w:rsidRPr="00823F78" w:rsidTr="00E05101">
        <w:trPr>
          <w:trHeight w:val="8219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23F78" w:rsidRPr="00823F78" w:rsidRDefault="00823F78" w:rsidP="00823F78">
            <w:pPr>
              <w:spacing w:before="150" w:after="150" w:line="240" w:lineRule="auto"/>
              <w:ind w:left="44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23F7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uk-UA"/>
              </w:rPr>
              <w:t>Державному кадастровому реєстратору</w:t>
            </w:r>
            <w:r w:rsidRPr="00823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>___________________________________________</w:t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br/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>(найменування органу, що здійснює ведення</w:t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br/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>___________________________________________</w:t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br/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>Державного земельного кадастру)</w:t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br/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>___________________________________________</w:t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br/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>(прізвище, власне ім’я, по батькові (за наявності) фізичної</w:t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br/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>___________________________________________</w:t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br/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>особи/найменування юридичної особи)</w:t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br/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>___________________________________________</w:t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br/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>(унікальний номер запису в Єдиному</w:t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br/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>державному демографічному реєстрі (за наявності)</w:t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br/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>___________________________________________</w:t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br/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>(податковий номер/серія (за наявності)</w:t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br/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>та номер паспорта фізичної особи,</w:t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br/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>___________________________________________</w:t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br/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>яка через свої релігійні переконання</w:t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br/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>___________________________________________</w:t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br/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>відмовилася від прийняття номера)</w:t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br/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>___________________________________________</w:t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br/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>(реквізити документа, що посвідчує особу,</w:t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br/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>___________________________________________</w:t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br/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>яка звернулася із заявою</w:t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br/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>___________________________________________</w:t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br/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>(назва документа, номер та серія (за наявності), дата видачі),</w:t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br/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>___________________________________________</w:t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br/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>та документа, що посвідчує повноваження діяти</w:t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br/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lastRenderedPageBreak/>
              <w:t>від імені особи)</w:t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br/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>___________________________________________</w:t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br/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>(місце проживання фізичної особи /</w:t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br/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>___________________________________________</w:t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br/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>місцезнаходження юридичної особи)</w:t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br/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>___________________________________________</w:t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br/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>(контакти особи (адреса електронної пошти,</w:t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br/>
            </w: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>контактний номер телефону)</w:t>
            </w:r>
          </w:p>
        </w:tc>
      </w:tr>
    </w:tbl>
    <w:p w:rsidR="00823F78" w:rsidRPr="00823F78" w:rsidRDefault="00823F78" w:rsidP="00823F78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0" w:name="n400"/>
      <w:bookmarkEnd w:id="0"/>
      <w:r w:rsidRPr="00823F78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  <w:lastRenderedPageBreak/>
        <w:t>ЗАЯВА</w:t>
      </w:r>
      <w:r w:rsidRPr="00823F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</w:r>
      <w:r w:rsidRPr="00823F78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  <w:t>про внесення відомостей (змін до них) до Державного земельного кадастру про межі частини земельної ділянки, на яку поширюються права суборенди, </w:t>
      </w:r>
      <w:bookmarkStart w:id="1" w:name="w1_14"/>
      <w:r w:rsidRPr="00823F78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  <w:fldChar w:fldCharType="begin"/>
      </w:r>
      <w:r w:rsidRPr="00823F78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  <w:instrText xml:space="preserve"> HYPERLINK "https://zakon.rada.gov.ua/laws/show/1051%D0%B1-2012-%D0%BF?find=1&amp;text=%D1%81%D0%B5%D1%80%D0%B2%D1%96%D1%82%D1%83%D1%82" \l "w1_15" </w:instrText>
      </w:r>
      <w:r w:rsidRPr="00823F78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  <w:fldChar w:fldCharType="separate"/>
      </w:r>
      <w:r w:rsidRPr="00823F78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  <w:t>сервітут</w:t>
      </w:r>
      <w:r w:rsidRPr="00823F78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  <w:fldChar w:fldCharType="end"/>
      </w:r>
      <w:bookmarkEnd w:id="1"/>
      <w:r w:rsidRPr="00823F78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  <w:t>у</w:t>
      </w:r>
    </w:p>
    <w:p w:rsidR="00823F78" w:rsidRPr="00823F78" w:rsidRDefault="00823F78" w:rsidP="00823F7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2" w:name="n401"/>
      <w:bookmarkEnd w:id="2"/>
      <w:r w:rsidRPr="00823F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Відповідно до </w:t>
      </w:r>
      <w:hyperlink r:id="rId5" w:tgtFrame="_blank" w:history="1">
        <w:r w:rsidRPr="00823F78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Закону України «Про Державний земельний кадастр</w:t>
        </w:r>
      </w:hyperlink>
      <w:r w:rsidRPr="00823F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 прошу внести до Державного земельного кадастру відомості про межі частини земельної ділянки з кадастровим номером ___________________________________________, на яку поширюються права суборенди, </w:t>
      </w:r>
      <w:bookmarkStart w:id="3" w:name="w1_15"/>
      <w:r w:rsidRPr="00823F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fldChar w:fldCharType="begin"/>
      </w:r>
      <w:r w:rsidRPr="00823F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instrText xml:space="preserve"> HYPERLINK "https://zakon.rada.gov.ua/laws/show/1051%D0%B1-2012-%D0%BF?find=1&amp;text=%D1%81%D0%B5%D1%80%D0%B2%D1%96%D1%82%D1%83%D1%82" \l "w1_16" </w:instrText>
      </w:r>
      <w:r w:rsidRPr="00823F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fldChar w:fldCharType="separate"/>
      </w:r>
      <w:r w:rsidRPr="00823F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сервітут</w:t>
      </w:r>
      <w:r w:rsidRPr="00823F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fldChar w:fldCharType="end"/>
      </w:r>
      <w:bookmarkEnd w:id="3"/>
      <w:r w:rsidRPr="00823F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у.</w:t>
      </w:r>
    </w:p>
    <w:p w:rsidR="00823F78" w:rsidRPr="00823F78" w:rsidRDefault="00823F78" w:rsidP="00823F7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4" w:name="n402"/>
      <w:bookmarkEnd w:id="4"/>
      <w:r w:rsidRPr="00823F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 заяви додаються:</w:t>
      </w:r>
    </w:p>
    <w:p w:rsidR="00823F78" w:rsidRPr="00823F78" w:rsidRDefault="00823F78" w:rsidP="00823F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5" w:name="n403"/>
      <w:bookmarkEnd w:id="5"/>
      <w:r w:rsidRPr="00823F78">
        <w:rPr>
          <w:rFonts w:ascii="Arial Unicode MS" w:eastAsia="Arial Unicode MS" w:hAnsi="Arial Unicode MS" w:cs="Arial Unicode MS" w:hint="eastAsia"/>
          <w:b/>
          <w:bCs/>
          <w:sz w:val="24"/>
          <w:szCs w:val="24"/>
          <w:lang w:eastAsia="ru-RU"/>
        </w:rPr>
        <w:t>€</w:t>
      </w:r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копія</w:t>
      </w:r>
      <w:proofErr w:type="spellEnd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документа, </w:t>
      </w:r>
      <w:proofErr w:type="spellStart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посвідчує</w:t>
      </w:r>
      <w:proofErr w:type="spellEnd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особу;</w:t>
      </w:r>
      <w:bookmarkStart w:id="6" w:name="n404"/>
      <w:bookmarkEnd w:id="6"/>
    </w:p>
    <w:p w:rsidR="00823F78" w:rsidRPr="00823F78" w:rsidRDefault="00823F78" w:rsidP="00823F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F78">
        <w:rPr>
          <w:rFonts w:ascii="Arial Unicode MS" w:eastAsia="Arial Unicode MS" w:hAnsi="Arial Unicode MS" w:cs="Arial Unicode MS" w:hint="eastAsia"/>
          <w:b/>
          <w:bCs/>
          <w:sz w:val="24"/>
          <w:szCs w:val="24"/>
          <w:lang w:eastAsia="ru-RU"/>
        </w:rPr>
        <w:t>€</w:t>
      </w:r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копія</w:t>
      </w:r>
      <w:proofErr w:type="spellEnd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документа, </w:t>
      </w:r>
      <w:proofErr w:type="spellStart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посвідчує</w:t>
      </w:r>
      <w:proofErr w:type="spellEnd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повноваження</w:t>
      </w:r>
      <w:proofErr w:type="spellEnd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діяти</w:t>
      </w:r>
      <w:proofErr w:type="spellEnd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імені</w:t>
      </w:r>
      <w:proofErr w:type="spellEnd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особи;</w:t>
      </w:r>
    </w:p>
    <w:p w:rsidR="00823F78" w:rsidRPr="00823F78" w:rsidRDefault="00823F78" w:rsidP="00823F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n405"/>
      <w:bookmarkEnd w:id="7"/>
      <w:r w:rsidRPr="00823F78">
        <w:rPr>
          <w:rFonts w:ascii="Arial Unicode MS" w:eastAsia="Arial Unicode MS" w:hAnsi="Arial Unicode MS" w:cs="Arial Unicode MS" w:hint="eastAsia"/>
          <w:b/>
          <w:bCs/>
          <w:sz w:val="24"/>
          <w:szCs w:val="24"/>
          <w:lang w:eastAsia="ru-RU"/>
        </w:rPr>
        <w:lastRenderedPageBreak/>
        <w:t>€</w:t>
      </w:r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копія</w:t>
      </w:r>
      <w:proofErr w:type="spellEnd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 про </w:t>
      </w:r>
      <w:proofErr w:type="spellStart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присвоєння</w:t>
      </w:r>
      <w:proofErr w:type="spellEnd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номера;</w:t>
      </w:r>
    </w:p>
    <w:p w:rsidR="00823F78" w:rsidRPr="00823F78" w:rsidRDefault="00823F78" w:rsidP="00823F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n406"/>
      <w:bookmarkEnd w:id="8"/>
      <w:r w:rsidRPr="00823F78">
        <w:rPr>
          <w:rFonts w:ascii="Arial Unicode MS" w:eastAsia="Arial Unicode MS" w:hAnsi="Arial Unicode MS" w:cs="Arial Unicode MS" w:hint="eastAsia"/>
          <w:b/>
          <w:bCs/>
          <w:sz w:val="24"/>
          <w:szCs w:val="24"/>
          <w:lang w:eastAsia="ru-RU"/>
        </w:rPr>
        <w:t>€</w:t>
      </w:r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документація</w:t>
      </w:r>
      <w:proofErr w:type="spellEnd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землеустрою</w:t>
      </w:r>
      <w:proofErr w:type="spellEnd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23F78" w:rsidRPr="00823F78" w:rsidRDefault="00823F78" w:rsidP="00823F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n407"/>
      <w:bookmarkEnd w:id="9"/>
      <w:r w:rsidRPr="00823F78">
        <w:rPr>
          <w:rFonts w:ascii="Arial Unicode MS" w:eastAsia="Arial Unicode MS" w:hAnsi="Arial Unicode MS" w:cs="Arial Unicode MS" w:hint="eastAsia"/>
          <w:b/>
          <w:bCs/>
          <w:sz w:val="24"/>
          <w:szCs w:val="24"/>
          <w:lang w:eastAsia="ru-RU"/>
        </w:rPr>
        <w:t>€</w:t>
      </w:r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електронний</w:t>
      </w:r>
      <w:proofErr w:type="spellEnd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документ;</w:t>
      </w:r>
    </w:p>
    <w:p w:rsidR="00823F78" w:rsidRPr="00823F78" w:rsidRDefault="00823F78" w:rsidP="00823F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n408"/>
      <w:bookmarkEnd w:id="10"/>
      <w:r w:rsidRPr="00823F78">
        <w:rPr>
          <w:rFonts w:ascii="Arial Unicode MS" w:eastAsia="Arial Unicode MS" w:hAnsi="Arial Unicode MS" w:cs="Arial Unicode MS" w:hint="eastAsia"/>
          <w:b/>
          <w:bCs/>
          <w:sz w:val="24"/>
          <w:szCs w:val="24"/>
          <w:lang w:eastAsia="ru-RU"/>
        </w:rPr>
        <w:t>€</w:t>
      </w:r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proofErr w:type="gramStart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ідставі</w:t>
      </w:r>
      <w:proofErr w:type="spellEnd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виникає</w:t>
      </w:r>
      <w:proofErr w:type="spellEnd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відповідне</w:t>
      </w:r>
      <w:proofErr w:type="spellEnd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суборенди</w:t>
      </w:r>
      <w:proofErr w:type="spellEnd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bookmarkStart w:id="11" w:name="w1_16"/>
      <w:proofErr w:type="spellStart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"https://zakon.rada.gov.ua/laws/show/1051%D0%B1-2012-%D0%BF?find=1&amp;text=%D1%81%D0%B5%D1%80%D0%B2%D1%96%D1%82%D1%83%D1%82" \l "w1_17" </w:instrText>
      </w:r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сервітут</w:t>
      </w:r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зазначенням</w:t>
      </w:r>
      <w:proofErr w:type="spellEnd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 </w:t>
      </w:r>
      <w:proofErr w:type="spellStart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яку </w:t>
      </w:r>
      <w:proofErr w:type="spellStart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поширюється</w:t>
      </w:r>
      <w:proofErr w:type="spellEnd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відповідне</w:t>
      </w:r>
      <w:proofErr w:type="spellEnd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речове</w:t>
      </w:r>
      <w:proofErr w:type="spellEnd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право;</w:t>
      </w:r>
    </w:p>
    <w:p w:rsidR="00823F78" w:rsidRPr="00823F78" w:rsidRDefault="00823F78" w:rsidP="00823F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n410"/>
      <w:bookmarkEnd w:id="12"/>
      <w:r w:rsidRPr="00823F78">
        <w:rPr>
          <w:rFonts w:ascii="Arial Unicode MS" w:eastAsia="Arial Unicode MS" w:hAnsi="Arial Unicode MS" w:cs="Arial Unicode MS" w:hint="eastAsia"/>
          <w:b/>
          <w:bCs/>
          <w:sz w:val="24"/>
          <w:szCs w:val="24"/>
          <w:lang w:eastAsia="ru-RU"/>
        </w:rPr>
        <w:t>€</w:t>
      </w:r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кількості</w:t>
      </w:r>
      <w:proofErr w:type="spellEnd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шт.</w:t>
      </w:r>
    </w:p>
    <w:p w:rsidR="00823F78" w:rsidRPr="00823F78" w:rsidRDefault="00823F78" w:rsidP="00823F7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13" w:name="n411"/>
      <w:bookmarkEnd w:id="13"/>
      <w:r w:rsidRPr="00823F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Інформацію про результати розгляду заяви надати:</w:t>
      </w:r>
    </w:p>
    <w:p w:rsidR="00823F78" w:rsidRPr="00823F78" w:rsidRDefault="00823F78" w:rsidP="00823F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n412"/>
      <w:bookmarkEnd w:id="14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€ у </w:t>
      </w:r>
      <w:proofErr w:type="spellStart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паперовій</w:t>
      </w:r>
      <w:proofErr w:type="spellEnd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центрі</w:t>
      </w:r>
      <w:proofErr w:type="spellEnd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іністративних</w:t>
      </w:r>
      <w:proofErr w:type="spellEnd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</w:t>
      </w:r>
    </w:p>
    <w:p w:rsidR="00823F78" w:rsidRPr="00823F78" w:rsidRDefault="00823F78" w:rsidP="00823F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n163"/>
      <w:bookmarkEnd w:id="15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€ в </w:t>
      </w:r>
      <w:proofErr w:type="spellStart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823F7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3F78" w:rsidRPr="00823F78" w:rsidRDefault="00823F78" w:rsidP="00823F78">
      <w:pPr>
        <w:shd w:val="clear" w:color="auto" w:fill="FFFFFF"/>
        <w:spacing w:after="15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16" w:name="n164"/>
      <w:bookmarkEnd w:id="16"/>
      <w:r w:rsidRPr="00823F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€ через Єдиний державний </w:t>
      </w:r>
      <w:proofErr w:type="spellStart"/>
      <w:r w:rsidRPr="00823F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вебпортал</w:t>
      </w:r>
      <w:proofErr w:type="spellEnd"/>
      <w:r w:rsidRPr="00823F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електронних послуг, у тому числі через </w:t>
      </w:r>
      <w:proofErr w:type="spellStart"/>
      <w:r w:rsidRPr="00823F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веб-сторінку</w:t>
      </w:r>
      <w:proofErr w:type="spellEnd"/>
      <w:r w:rsidRPr="00823F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Держгеокадастру;</w:t>
      </w:r>
    </w:p>
    <w:p w:rsidR="00823F78" w:rsidRPr="00823F78" w:rsidRDefault="00823F78" w:rsidP="00823F78">
      <w:pPr>
        <w:shd w:val="clear" w:color="auto" w:fill="FFFFFF"/>
        <w:spacing w:after="15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17" w:name="n165"/>
      <w:bookmarkEnd w:id="17"/>
      <w:r w:rsidRPr="00823F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€ на адресу електронної пошти ___________________________.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01"/>
        <w:gridCol w:w="1552"/>
        <w:gridCol w:w="949"/>
        <w:gridCol w:w="3622"/>
      </w:tblGrid>
      <w:tr w:rsidR="00823F78" w:rsidRPr="00823F78" w:rsidTr="00E05101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23F78" w:rsidRPr="00823F78" w:rsidRDefault="00823F78" w:rsidP="00823F7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bookmarkStart w:id="18" w:name="n415"/>
            <w:bookmarkEnd w:id="18"/>
            <w:r w:rsidRPr="00823F7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23F78" w:rsidRPr="00823F78" w:rsidRDefault="00823F78" w:rsidP="00823F7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23F7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23F78" w:rsidRPr="00823F78" w:rsidRDefault="00823F78" w:rsidP="00823F7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23F7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Службова інформація</w:t>
            </w:r>
          </w:p>
        </w:tc>
      </w:tr>
      <w:tr w:rsidR="00823F78" w:rsidRPr="00823F78" w:rsidTr="00E05101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23F78" w:rsidRPr="00823F78" w:rsidRDefault="00823F78" w:rsidP="00823F7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23F7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23F78" w:rsidRPr="00823F78" w:rsidRDefault="00823F78" w:rsidP="00823F7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23F7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23F78" w:rsidRPr="00823F78" w:rsidRDefault="00823F78" w:rsidP="00823F7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23F7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Реєстраційний номер заяви</w:t>
            </w:r>
          </w:p>
        </w:tc>
      </w:tr>
      <w:tr w:rsidR="00823F78" w:rsidRPr="00823F78" w:rsidTr="00E05101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23F78" w:rsidRPr="00823F78" w:rsidRDefault="00823F78" w:rsidP="00823F7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23F7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23F78" w:rsidRPr="00823F78" w:rsidRDefault="00823F78" w:rsidP="00823F7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23F7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3F78" w:rsidRPr="00823F78" w:rsidRDefault="00823F78" w:rsidP="00823F7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</w:tr>
      <w:tr w:rsidR="00823F78" w:rsidRPr="00823F78" w:rsidTr="00E05101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23F78" w:rsidRPr="00823F78" w:rsidRDefault="00823F78" w:rsidP="00823F7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23F7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23F78" w:rsidRPr="00823F78" w:rsidRDefault="00823F78" w:rsidP="00823F7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23F7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23F78" w:rsidRPr="00823F78" w:rsidRDefault="00823F78" w:rsidP="00823F7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23F7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Дата реєстрації заяви</w:t>
            </w:r>
          </w:p>
        </w:tc>
      </w:tr>
      <w:tr w:rsidR="00823F78" w:rsidRPr="00823F78" w:rsidTr="00E05101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23F78" w:rsidRPr="00823F78" w:rsidRDefault="00823F78" w:rsidP="00823F7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23F7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Підпис заявника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23F78" w:rsidRPr="00823F78" w:rsidRDefault="00823F78" w:rsidP="00823F7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23F7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3F78" w:rsidRPr="00823F78" w:rsidRDefault="00823F78" w:rsidP="00823F7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</w:tr>
      <w:tr w:rsidR="00823F78" w:rsidRPr="00823F78" w:rsidTr="00E05101">
        <w:tc>
          <w:tcPr>
            <w:tcW w:w="200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3F78" w:rsidRPr="00823F78" w:rsidRDefault="00823F78" w:rsidP="00823F7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23F78" w:rsidRPr="00823F78" w:rsidRDefault="00823F78" w:rsidP="00823F7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23F7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23F78" w:rsidRPr="00823F78" w:rsidRDefault="00823F78" w:rsidP="00823F7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23F7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Прізвище, власне ім’я, по батькові за (наявності) Державного кадастрового реєстратора</w:t>
            </w:r>
          </w:p>
        </w:tc>
      </w:tr>
      <w:tr w:rsidR="00823F78" w:rsidRPr="00823F78" w:rsidTr="00E0510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3F78" w:rsidRPr="00823F78" w:rsidRDefault="00823F78" w:rsidP="0082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23F78" w:rsidRPr="00823F78" w:rsidRDefault="00823F78" w:rsidP="00823F7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3F78" w:rsidRPr="00823F78" w:rsidRDefault="00823F78" w:rsidP="00823F7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823F78" w:rsidRPr="00823F78" w:rsidRDefault="00823F78" w:rsidP="00823F7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</w:tr>
      <w:tr w:rsidR="00823F78" w:rsidRPr="00823F78" w:rsidTr="00E05101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23F78" w:rsidRPr="00823F78" w:rsidRDefault="00823F78" w:rsidP="00823F7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23F7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М.П.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23F78" w:rsidRPr="00823F78" w:rsidRDefault="00823F78" w:rsidP="00823F7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23F7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23F78" w:rsidRPr="00823F78" w:rsidRDefault="00823F78" w:rsidP="00823F7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23F7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Підпис Державного кадастрового реєстратора</w:t>
            </w:r>
          </w:p>
        </w:tc>
      </w:tr>
      <w:tr w:rsidR="00823F78" w:rsidRPr="00823F78" w:rsidTr="00E05101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23F78" w:rsidRPr="00823F78" w:rsidRDefault="00823F78" w:rsidP="00823F7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23F7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Дата подання заяви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3F78" w:rsidRPr="00823F78" w:rsidRDefault="00823F78" w:rsidP="00823F7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23F78" w:rsidRPr="00823F78" w:rsidRDefault="00823F78" w:rsidP="00823F7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23F7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3F78" w:rsidRPr="00823F78" w:rsidRDefault="00823F78" w:rsidP="00823F7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</w:tr>
    </w:tbl>
    <w:p w:rsidR="00823F78" w:rsidRPr="00823F78" w:rsidRDefault="00823F78" w:rsidP="00823F7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19" w:name="n416"/>
      <w:bookmarkEnd w:id="19"/>
      <w:r w:rsidRPr="00823F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М.П.</w:t>
      </w:r>
    </w:p>
    <w:p w:rsidR="00DB1975" w:rsidRDefault="00DB1975">
      <w:bookmarkStart w:id="20" w:name="_GoBack"/>
      <w:bookmarkEnd w:id="20"/>
    </w:p>
    <w:sectPr w:rsidR="00DB1975" w:rsidSect="004A33FB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2D6"/>
    <w:rsid w:val="000432D6"/>
    <w:rsid w:val="004A33FB"/>
    <w:rsid w:val="00823F78"/>
    <w:rsid w:val="00DB1975"/>
    <w:rsid w:val="00DC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3613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3124</Characters>
  <Application>Microsoft Office Word</Application>
  <DocSecurity>0</DocSecurity>
  <Lines>26</Lines>
  <Paragraphs>7</Paragraphs>
  <ScaleCrop>false</ScaleCrop>
  <Company>Microsoft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2025-11-04T13:37:00Z</dcterms:created>
  <dcterms:modified xsi:type="dcterms:W3CDTF">2025-11-04T13:37:00Z</dcterms:modified>
</cp:coreProperties>
</file>